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飞享云南昆明大理丽江双飞一动6日游25.6.3行程单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km0011712720781sN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👑全程精选社会餐厅，给你非凡味觉体验
                <w:br/>
                🚅特别升级昆明直达丽江，节省8小时路程
                <w:br/>
                🌺只选昆大丽精华景点，旅程轻松慢悠悠
                <w:br/>
                🚲网红大理半天自由行，丽江古城自由行
                <w:br/>
                携程5钻+大理古城白族庭院+温泉酒店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昆明·大理·丽江 双飞一动5晚6日
                <w:br/>
                D1
                <w:br/>
                宿：昆明
                <w:br/>
                餐：无	各地     昆明
                <w:br/>
                	客人办理登机；至昆明机场后，零等待，由飞享专属服务人员接机送至酒店，后引领贵宾入住酒店。
                <w:br/>
                D2
                <w:br/>
                宿：丽江
                <w:br/>
                餐：早中	昆明     西山      丽江
                <w:br/>
                	早餐后，乘车前往游览4A级旅游景区【西山风景区】（含索道），如果说滇池是云南的生命之源，西山当属昆明文曲星所在，二者或遥相呼应，或山水相连，犹如相恋之情侣~西山山巅，峰峦起伏，林木苍翠，百鸟争鸣，涧壑流泉，云蒸霞蔚。登龙门，越发感受古人智慧与巧夺天工！
                <w:br/>
                后乘动车【★如遇旺季动车票售罄，我社有权利安排汽车至丽江，退相应的动车票差价】至丽江，入住古城中特色精品酒店。随后您可前往世界文化遗产【大研古镇/四方街】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丽江古城不仅风景漂亮，民俗风情浓郁，而且还有令人垂涎的美食，您可以去选择您喜爱的当地美食，腊排骨，丽江粑粑，烤鱼等都是不错的选择，因酒店就在古城内，故结束后可自行返回酒店休息，享受美好的夜晚。
                <w:br/>
                D3	丽江     玉龙雪山     大理
                <w:br/>
                宿：大理
                <w:br/>
                餐：早中	酒店享用自助早餐，乘车前往国家5A级景区【丽江玉龙雪山】（含冰川大索道和环保车）【★旺季冰川大索道票源紧张或因天气原因，如不能乘坐，我社有权利安排小索，退相应的索道差价80元/人）】。玉龙雪山在纳西语中被称为&amp;quot;欧鲁&amp;quot;，意为&amp;quot;天山&amp;quot;。其十三座雪峰连绵不绝，宛若一条&amp;quot;巨龙&amp;quot;腾越飞舞，故称为&amp;quot;玉龙&amp;quot;。我们将乘坐冰川大索道登临玉龙雪山，作为北半球离赤道最近雪山，还不曾有人征服过海拔5596米的顶峰，万年不化的冰川近在眼前，云南秀美横断山脉一览无遗。中餐拒绝没营养的餐包,特别安排客人享用雪山景区餐厅用餐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
                <w:br/>
                下午游览如梦幻影、疑是仙境的【蓝月谷】（含电瓶车60元/人），精美深邃的蓝月谷，作为玉龙雪山别致一景，随着季节不同，景色也随之变幻，前来的游人均可欣赏到她多彩的姿态。
                <w:br/>
                <w:br/>
                独家安排【雪山观光小火车】：在离天空最近的轨道上，乘坐透明全景车厢，穿越云雾与雪线，玉龙十三峰在窗前流转。海拔3000米的慢旅行，冰川草甸从脚下掠过，30分钟邂逅四季奇观～
                <w:br/>
                结束后乘车返回大理古城边酒店入住。您可以选择在这闹中取静的酒店阳台上，端上一杯酒一览古城夜色，也可以选择【夜游大理古城】，在这里既闻烟火又见繁华，扎进灯火阑珊，来到古城酒吧，或点上一壶茶慢煮光阴，或点上一杯酒谈笑风生，偶遇路人，他说在这里见天地，见众生，见自己，我带不走大理，只能带走“风花雪夜”……
                <w:br/>
                推荐餐厅 ↓
                <w:br/>
                御禾苍·海景餐厅精品云南菜【人均约49元】
                <w:br/>
                地址：环海东路福海停车场西南200米
                <w:br/>
                电话：13099855795
                <w:br/>
                180°海景餐厅【人均约66元】
                <w:br/>
                地址：双廊镇长育村
                <w:br/>
                电话： 17387637759
                <w:br/>
                万古里食肆·白族庭院私房菜【人均约79元】
                <w:br/>
                地址：双廊镇双廊民族文化街白族民居一颗印
                <w:br/>
                电话：19187269627/13087417930
                <w:br/>
                双廊文化大院 【人均约86元】  
                <w:br/>
                地址：环海东路双廊玉几岛玉几桥旁，杨丽萍艺术馆对面
                <w:br/>
                电话：(0872)2461653,15887398966
                <w:br/>
                阿凯缇娅·云熹海景餐厅(双廊店)【人均约141元】
                <w:br/>
                地址：云南省大理白族自治州大理市玉几街大理传世海景客栈北侧
                <w:br/>
                电话：15393943686
                <w:br/>
                【备注：以上价格均为参考，具体价格以实际产生为准】
                <w:br/>
                D4
                <w:br/>
                宿：安宁
                <w:br/>
                餐：早中晚	随心所欲自由行     安宁
                <w:br/>
                	今日可睡到自然醒，早餐后以下方案二选一：
                <w:br/>
                方案A：跟团版本
                <w:br/>
                乘车前往位于苍山脚下、洱海之滨的大理市湾桥镇【古生村】，清流迂回，道路整洁，一条条青石板铺设的路面，一幢幢涂满诗情画意彩绘的白族民居，与悠悠的蓝 天、白云、碧水，构成一幅“美丽乡 愁”新画卷。乘坐【网红小马车】在蓝天白云，一望无际的麦田小道中穿行。后前往【大理洱海生态廊道】，跟着习大大的足迹，寻觅古生村，于碧波万顷中记住乡愁，乘坐【专属VIP音乐大篷车】唱游洱海，吹着洱海的风，喝着啤酒（或大理名族特色酸奶），听着音乐，亦或高歌一曲，称心快意，神仙生活。美丽的白族金花带你在洱海边打跳，摄像师为您拍下这美好时光【每组家庭赠送3张照片】。后打卡最火爆的大理网红S弯公路，自行车骑行，在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午饭后，乘车前往游览“文献名邦”之都、南诏国都城【大理古城/洋人街】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方案B：自由行版本
                <w:br/>
                谁说跟团游不能自由行？今天的行程您做主！跟随我们精心收集的自由行攻略，开启您的自由之旅。
                <w:br/>
                随心网红打卡地推荐 ↓
                <w:br/>
                寂照庵【免费开放】
                <w:br/>
                地址：大理苍山景区内感通索道出入口向上
                <w:br/>
                电话：0827-2683858
                <w:br/>
                中国最美尼姑庵，取名自“感而遂通，寂静照鉴”，被称为中国最文艺寺庙。在这里没有香火缭绕，只有满园花草。
                <w:br/>
                龙龛码头【免费开放】
                <w:br/>
                地址：大理环海西路龙龛生态园北110米，距离酒店18min
                <w:br/>
                绝美水上红杉树和成群飞舞的海鸥仿佛置身电影中。可以早起看到日出的绝佳位置。
                <w:br/>
                心邸咖啡【人均约70元】
                <w:br/>
                地址：环海西路西侧
                <w:br/>
                电话：18787237237
                <w:br/>
                来大理一定要看一场日出，日出时间大概在六点半左右，可以提前预约咖啡店观看日出。
                <w:br/>
                七月八号一店【人均约65元】
                <w:br/>
                地址：大理古城人民路186号
                <w:br/>
                电话：13170764421
                <w:br/>
                点一杯咖啡，安静地坐一上午。网红机位小露台，认准有二楼阳台的才是一店哟。10:00开始营业。
                <w:br/>
                猫米花园【门票98元/人】
                <w:br/>
                地址：大理镇三文笔村五组，距离酒店8min
                <w:br/>
                电话：19187395250
                <w:br/>
                距大理古镇2km左右，梦中的爱丽丝仙境，仿佛走进了宫崎骏动画的世界里。整个花园里都是各种品类的花，还有很多童话小木屋，拍照很出片，穿浅色衣服拍照更好看喔。满园的花配上下午茶好不惬意。09:30开始营业。
                <w:br/>
                民族特色旅拍【价格199-599元不等】
                <w:br/>
                大理写真店集中在大理古城区和龙龛码头区域，可自行挑选。这种旅拍往往耗时较长，需提前一天预约。推荐：小圆满写真馆 平均价格299/399；喜柿民族写真（上段店） 平均价格299/399
                <w:br/>
                敞篷车租赁拍照【甲壳虫388/奔驰宝马奥迪588/保时捷888-1588元不等】
                <w:br/>
                洱海边有很多租车行。和姐妹家人在大理租车环海拍照，敞篷车在洱海边也是非常出片的，蓝天和白云直接融化成了糖果色，又是不需要滤镜的景点。
                <w:br/>
                后适时集合，乘车前往安宁，之后入住【安宁天然温泉酒店】，酒店引用天然碳酸温泉水，让您洗去一身疲惫、放松身心，和我们一起探索阿树罗公主的传奇。（露天温泉酒店，请自带泳衣！）
                <w:br/>
                D5
                <w:br/>
                宿：昆明
                <w:br/>
                餐：早中晚	安宁     昆明（方案A或者方案B）
                <w:br/>
                	早餐后，乘车前往昆明，可选择方案：
                <w:br/>
                方案A：一店版本
                <w:br/>
                参观【商贸综合体】，一站式购物，它是集民族风情展示、历史文化博览、休闲深度体验和康体娱乐为一体的民族文化博览园,在这里您将与云南的物质文化瑰宝零距离,纯天然翡翠,银器等云南特产（根据《旅游法》规定，此处珠宝奢侈品保证：无假冒伪劣，无以次充好，无强迫性消费，包退包换,坚决捍卫商品品质与价格的优越性）。
                <w:br/>
                方案B：纯玩版本
                <w:br/>
                游览【云南民族村】展示云南各民族的建筑艺术、歌舞服饰、文化风情、宗教信仰和生活习俗。展示的国家级民俗类非物质文化遗产节庆活动如火把节、泼水节、目瑙纵歌节等10余项；木鼓舞、锅庄舞、傈僳族民歌、彝族海菜腔等国家级、省级、民间音乐及歌舞类非物质文化遗产30余项；户撒刀制作技艺、剑川木雕技艺、彝族刺绣技艺等国家级、省级、市级传统手工技艺类非物质文化遗产10余项。
                <w:br/>
                午餐后，前往游览“天下第一奇观”、著名5A级【石林风景名胜区】（含电瓶车25元/人）：石林由密集的石峰组成，犹如一片石盆地。这里的石林直立突兀，线条顺畅，并呈淡淡的青灰色，最高大的独立岩柱高度超过40米。最著名的数龙云题词&amp;quot;石林&amp;quot;之处的&amp;quot;石林胜境&amp;quot;，而&amp;quot;望峰亭&amp;quot;为欣赏&amp;quot;林海&amp;quot;的最佳处！晚餐前往素有“云南全聚德”美称的当地著名网红餐厅享用特色美食【宜良烤鸭】，是云南省经典的地方传统名肴，起源于明朝，已有600多年的历史，它肥瘦相宜，皮酥脆，内香嫩，光亮油润，色泽红艳，清香离骨，地方风味显著。
                <w:br/>
                晚餐后入住酒店休息。
                <w:br/>
                D6
                <w:br/>
                宿：无
                <w:br/>
                餐：早	昆明    各地
                <w:br/>
                	早餐后，根据航班时间安排游览云南集散中心（航班12：00之前的不作安排），随后前往昆明长水国际机场，乘机返回温馨的家，结束您愉悦的云南之旅。
                <w:br/>
                <w:br/>
                — 【服务标准】 —
                <w:br/>
                一、参考酒店
                <w:br/>
                <w:br/>
                第一晚 昆明：金鹰、万豪德尔塔、海丽宾雅、龙达温德姆、施柏阁、万达嘉华或同级  
                <w:br/>
                第二晚 丽江：开臣酒店、丽江国际、财祖、金林豪生或同级
                <w:br/>
                第三晚 大理：水云书院、六合云燕、五彩云或同级
                <w:br/>
                第四晚 安宁：广晟沁园温泉酒店、半岛凯莱、永恒、温泉山谷或同级
                <w:br/>
                第五晚 昆明：花之城豪生或同级
                <w:br/>
                以上参考酒店无法接待的情况下，我社可选择其他酒店，但标准不低于上述酒店。
                <w:br/>
                二、接待标准
                <w:br/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  <w:br/>
                三、费用不含
                <w:br/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  <w:br/>
                四、参团须知
                <w:br/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
                <w:br/>
                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由于云南旅游景点多为提前制卡制度，一旦制卡，费用不便退出（丽江实行套票制提前制卡出团当日丽江所有门票已产生，如游客取消行程，门票不能退还。）另外因包价优惠，拥有特殊证件（如老年证，军官证、学生证、残疾证）游客，景点优惠费用不退；
                <w:br/>
                5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6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7、组团社、客人需提供参团客人准确无误的名单及身份证号码，身份证不得过期，客人不能是失信人，如由此造成的损失由客人及组团社自行承担。
                <w:br/>
                8、客人在云南段的自由活动时间：视航班时间情况、会有第1天和最后1天及每天晚上的自由活动。（自由活动期间、我社导游会提醒游客务必注意人生及财产安全、自由活动期间的安全责任由游客自负）。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9、云南属高原地带，海拔较高，客人请根据自身身体状况选择线路，同时请自备高原旅游必需品，如：太阳镜，太阳帽，涂抹防霜，润唇膏等物品。
                <w:br/>
                10、景区内的商店是景区的配套设施，不属于旅行社指定的购物场所。
                <w:br/>
                11、根据行程时间早晚，导游可自行安排参观行程的先后顺序。
                <w:br/>
                12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2025-07-07T15:10:39+08:00</dcterms:created>
  <dcterms:modified xsi:type="dcterms:W3CDTF">2025-07-07T15:10:39+08:00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