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【听海时光】大连+旅顺+金石滩双飞5日游（一价全含）行程单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DL0011739760695bD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大交通以实际出票为准！
                <w:br/>
                参考航班：常州--大连 MU2834 16:45-18:20
                <w:br/>
                大连--常州  MU2833 08：45--10：30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1.2-6人小包团
                <w:br/>
                2.全程4钻舒适酒店，不挪窝
                <w:br/>
                3.一价全含，0自费0购物纯玩
                <w:br/>
                4.精美景点 畅享不一样的视觉盛宴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家乡-大连
                <w:br/>
              </w:t>
            </w:r>
          </w:p>
          <w:p>
            <w:pPr>
              <w:pStyle w:val="indent"/>
            </w:pPr>
            <w:r>
              <w:rPr>
                <w:rFonts w:ascii="微软雅黑" w:hAnsi="微软雅黑" w:eastAsia="微软雅黑" w:cs="微软雅黑"/>
                <w:color w:val="000000"/>
                <w:sz w:val="20"/>
                <w:szCs w:val="20"/>
              </w:rPr>
              <w:t xml:space="preserve">
                各地乘飞机前往“北方明珠”大连 ，抵达后专车接机前往酒店休息 ！自由活动（全天不含车辆及向导服务）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大连四钻酒店  酒店 ：御府国际、山水S、山水美居、桔子水晶、渤海明珠或同级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大连→旅顺口风景区
                <w:br/>
              </w:t>
            </w:r>
          </w:p>
          <w:p>
            <w:pPr>
              <w:pStyle w:val="indent"/>
            </w:pPr>
            <w:r>
              <w:rPr>
                <w:rFonts w:ascii="微软雅黑" w:hAnsi="微软雅黑" w:eastAsia="微软雅黑" w:cs="微软雅黑"/>
                <w:color w:val="000000"/>
                <w:sz w:val="20"/>
                <w:szCs w:val="20"/>
              </w:rPr>
              <w:t xml:space="preserve">
                酒店享用自助早餐，精力充沛的开启近代史之旅！
                <w:br/>
                【旅顺口风景区】旅顺口是一条时光隧道，所有的岁月与故事都在这里狭长而深远的空间里穿行发生。
                <w:br/>
                【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【太阳沟风景区】 周边欧式、日式老房子的映衬下，洋溢着旅顺太阳沟特有的典雅与浪漫。外观“八大铁帽子王”之一的肃亲王善耆的【肃清王府旧址】。
                <w:br/>
                【潜艇博物馆-潜艇模拟巡航】--馆内将通过文字和模型展出中国潜艇文化发展史和世界潜艇文化发展史两大系列，主要介绍不同发展阶段的潜艇功能及在历史上发挥的作用，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
                <w:br/>
                【军港游园】港口地处黄、渤海要冲，地势险要，隐蔽性与防风性极好，是北方地区天然的不冻良港，历来的军事要地，曾被誉为世界五大天然良港之一。
                <w:br/>
                【白玉山景区】（往返索道60元/人费用自理）乘索道往返游览白玉山登上白玉山顶后旅顺口军港及市区风光尽收眼底，是观赏旅顺城市全貌和旅顺军港的最佳地点。李鸿章陪同光绪皇帝的父亲醇亲王视察旅顺口时说，旅顺有黄金山，也应有白玉山。从此得名"白玉山"。是大连十大风景名胜区之一。
                <w:br/>
                【日俄监狱博物馆】（周一闭馆）这座监狱是1902年由沙皇俄国始建，1907年日本扩建而成。监狱围墙内，还有检身室、刑讯室、绞刑室和15座工厂。是中国保存完整、内涵丰富、规模较大、具有国际性的遗址类博物馆，全国爱国主义教育示范基地”的称号。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大连四钻酒店  酒店 ：御府国际、山水S、山水美居、桔子水晶、渤海明珠或同级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 5A金石滩风景区
                <w:br/>
              </w:t>
            </w:r>
          </w:p>
          <w:p>
            <w:pPr>
              <w:pStyle w:val="indent"/>
            </w:pPr>
            <w:r>
              <w:rPr>
                <w:rFonts w:ascii="微软雅黑" w:hAnsi="微软雅黑" w:eastAsia="微软雅黑" w:cs="微软雅黑"/>
                <w:color w:val="000000"/>
                <w:sz w:val="20"/>
                <w:szCs w:val="20"/>
              </w:rPr>
              <w:t xml:space="preserve">
                酒店享用自助早餐，开启魅力海滨之旅!
                <w:br/>
                国家5A风景区，大连的后花园 --【金石滩旅游度假区】一海一世界,风情金石滩，金石滩如同大自然的艺术品,以其壮观的石头雕塑和无边的海岸线令人叹为观止！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
                <w:br/>
                特别赠送【汉服体验 +精美照片一张】穿汉服是继承和发扬我国传统文化的一种方式，并准备了不同朝代的传统服饰，让观众们跟随历史的长河，饱览传统服饰的多彩变化。
                <w:br/>
                【渔家映像▪亲海游】正宗渔船出海，自由垂钓，体验海滨渔家风情！
                <w:br/>
                【渔船出海喂海鸥】一项重要的海上活动，渔民会模仿海鸥的声音，呼唤海鸥到达渔船附近喂食，这时可以与海鸥近距离接触，拍照，摸摸它的羽毛看它在海水中嬉戏。
                <w:br/>
                【捞海带】亲自体验海带的生长环境与采撷方式。
                <w:br/>
                【海上厨房-品海鲜】将吃完的海鲜壳扔到海里，像一朵朵花一样，黑色的海虹连在一起的壳扔在海里，就是一颗心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
                <w:br/>
                【金石滩国家地质公园】金石滩最核心精髓景区，最美体验！
                <w:br/>
                凭借海岸边独特的山型地貌、海滩上奇绝的礁石形态，岩层中丰富的古生物化石、流传于民间瑰美的神话传说，当仁不让的霸占了“天工奇迹”、“凝固的动物世界”、“神力雕塑公园”、“天然的地质博物馆”等众多美誉。
                <w:br/>
                【玫瑰园景群】：玫瑰园由几十块距今七亿年的藻类植物化石组成，因岩面呈粉红色，纹理内旋，俯瞰似一簇簇盛开的玫瑰而得名。
                <w:br/>
                【恐龙园景群】：以恐龙探海景观为名，恐龙颈下涨潮时可以行舟，称为"恐龙探海"。代表景观为：恐龙探海、贝多芬头像、将军石等。
                <w:br/>
                【南秀园景群】：南秀园由数百块青色岩石组成，岩石纹理细密清晰，栩栩如生。代表景观为：大鹏展翅、刺猬觅食、相亲石、九龙壁等。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大连四钻酒店  酒店 ：御府国际、山水S、山水美居、桔子水晶、渤海明珠或同级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 荧光海滩
                <w:br/>
              </w:t>
            </w:r>
          </w:p>
          <w:p>
            <w:pPr>
              <w:pStyle w:val="indent"/>
            </w:pPr>
            <w:r>
              <w:rPr>
                <w:rFonts w:ascii="微软雅黑" w:hAnsi="微软雅黑" w:eastAsia="微软雅黑" w:cs="微软雅黑"/>
                <w:color w:val="000000"/>
                <w:sz w:val="20"/>
                <w:szCs w:val="20"/>
              </w:rPr>
              <w:t xml:space="preserve">
                酒店享用自助早餐，开启浪漫听光时光!
                <w:br/>
                【360°俯瞰大连·大连首尔塔莲花山】（含景区小交通）莲花山观景台是大连市内离天最近、离海最近、离城最近的一座山峰！乘坐小交通登上259.6米的莲花山峰 欣赏360°全景大连．无论是阳光明媚的正午，还是夕阳西下的黄昏，或是灯火阑珊的傍晚，都会让你感受不同时间的大连独有之美。
                <w:br/>
                【老虎滩渔人码头】这里有欧式的建筑，古老的渔船、渔港以及最原始生态的景色，长长的海岸线边上有各种北美和欧式建筑，港口停满了渔船，海鸥在海面飞翔，用一点面包就能吸引它们来你手心啄食猫的天空之城翻一番喜欢的说，慢生活，在这里，淋漓尽致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帆船出海】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4月起开始赠送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在这您可以围炉煮茶－－心中有光，慢煮茶香；热气腾腾，充满希望！品茶 赏海 人生美事。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赠送项目如遇不可抗力因素无法游玩不退费用不更换景点 敬请谅解     
                <w:br/>
                【俄罗斯风情一条街】中国第一条具有俄罗斯十九、二十世纪建筑风格的街道。保留了38栋原远东白俄罗斯时的建筑，已有百年历史。原汁原味的异域格调，使游客省去了出国的鞍马劳顿，到这里即可领略到纯粹的他乡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大连四钻酒店  酒店 ：御府国际、山水S、山水美居、桔子水晶、渤海明珠或同级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 家乡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漫步归途, 心中满载着旅途的风景与故事,期待下一次与你相遇!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住宿：全程住宿四钻舒适酒店,不挪窝.
                <w:br/>
                住宿安排双人标准间，不提供自然单间，如产生单人房差请游客自行现付房差或安排住三人间或加床。
                <w:br/>
                景点	：含行程所标景点的首道门票：不包括景区内另行收取的费用及景区交通费用。旅游团费为综合价格，游客因个人原因不参加或持优惠证件均不退还门票。
                <w:br/>
                交通	：地接有营运资质的空调旅游车，按我社拼团人数选择车型，每人确保正座。
                <w:br/>
                用餐	：全程安排 早餐酒店含早，不吃不退，全程不含正餐
                <w:br/>
                导游	：当地持证导游服务。1-4人轿车无导游,5-6人 商务车无导游 ,
                <w:br/>
                儿童：身高1.2米以下儿童，含当地旅游车座位，不含住宿、门票、住房早餐以及赠送项目，产生其他费用由家长自理。
                <w:br/>
                购物	：全程不安排具体购物场所（注明：景区、酒店及公路服务区等自设的便民商店，不属于旅游法所指的购物商店，请游客切勿误解，此类投诉我社无法受理，敬请谅解！）
                <w:br/>
                保险	：行程中含旅行社责任险。（不含航空保险和旅游意外伤害险）。建议游客出发前在组团社购买旅游人身意外伤害保险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请留下正确的手机号码，方便联系。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1.行程内景点在不减少的情况下 ，领队有权根据当地的天气及交通状况等调整景点游览顺序和酒店的入住顺序 ！如遇景 点维修或关闭 ，则更换成等价景点。
                <w:br/>
                2.因当地经济条件有限 ，交通工具、酒店服务及设施与发达城市相比会有一定的差距 ，敬请谅解 ！
                <w:br/>
                3.如因意外事件及不可抗力 ，包括但不限于天气原因、道路关闭、火车停运等导致行程变更或减少 ，无退费。旅行社将 尽最大努力协助您办理相关事宜 ，如因此产生的费用由游客承担。
                <w:br/>
                4.赠送项目 ，景区/场馆有权依自身承载能力以及天气因素等原因决定是否提供。如赠送项目取消 ，无退费无更换。 5. 自由活动期间司机、导游无法提供服务 ！
                <w:br/>
                6.非自由活动期间 ，未经随团服务人员同意 ，您不得擅自脱团、离团。经随团服务人员同意后 ，您应签署离团责任书 ， 并确保该期间内人身及财产安全。行程未完成部分将被视为您自行放弃 ，已产生的实际费用 ，不予退还。
                <w:br/>
                7.行程内所有资源为旅行社提前定量采购 ，游客如自愿放弃当地景点游览、用餐、住宿等 ，其单项费用我社均不退。 游客如自愿放弃当地景点游览、用餐、住宿等 ，其单项费用我社均不退。
                <w:br/>
                8.如景区内出现购物场所及二次消费 ，为景区自行经营模式 ，与旅行社无关。 9.组团社行程若与我社行程不符所引发的投诉纠纷 ，我社概不负责。
                <w:br/>
                10.组团社有义务提醒特殊人群（老年人、未成年人及残疾人） 的保障措施。 
                <w:br/>
                11.为了保证您的本次旅游顺利进行。旅游活动本身带有一定的危险性 ，且旅途中会有一些意外事件发生 ，请您务必增 强自我防护意识。
                <w:br/>
                12.如当地有疑问或投诉请当地提出并解决 ，并如实填写意见单 ，我公司处理投诉以意见单为准 ，恕不处理意见单填写 满意且回团投诉等情况。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团队票不退不改（根据实际情况作说明）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1.需要提供正确的手机号码、姓名以及身份证号码。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2025-04-26T12:58:48+08:00</dcterms:created>
  <dcterms:modified xsi:type="dcterms:W3CDTF">2025-04-26T12:58:48+08:00</dcterms:modified>
</cp:coreProperties>
</file>

<file path=docProps/custom.xml><?xml version="1.0" encoding="utf-8"?>
<Properties xmlns="http://schemas.openxmlformats.org/officeDocument/2006/custom-properties" xmlns:vt="http://schemas.openxmlformats.org/officeDocument/2006/docPropsVTypes"/>
</file>